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E2" w:rsidRPr="00D0782D" w:rsidRDefault="00D461E2" w:rsidP="00D46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работе отряда ЮИД «Светофор»</w:t>
      </w:r>
    </w:p>
    <w:p w:rsidR="00D461E2" w:rsidRPr="00D0782D" w:rsidRDefault="00D461E2" w:rsidP="00D46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СОШ №14</w:t>
      </w:r>
    </w:p>
    <w:p w:rsidR="00D461E2" w:rsidRDefault="00D461E2" w:rsidP="00D46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0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Start"/>
      <w:r w:rsidRPr="00D0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D0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расный</w:t>
      </w:r>
      <w:proofErr w:type="spellEnd"/>
      <w:r w:rsidRPr="00D07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Пахарь</w:t>
      </w:r>
    </w:p>
    <w:p w:rsidR="00D461E2" w:rsidRPr="00D0782D" w:rsidRDefault="00D461E2" w:rsidP="00D46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2016-2017 уч. год</w:t>
      </w:r>
    </w:p>
    <w:p w:rsidR="00D461E2" w:rsidRPr="008E393D" w:rsidRDefault="00D461E2" w:rsidP="00D46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настоящее время проблема детского дорожно-транспортного травматизма остается одной из самых актуальных. Статистика дорожно-транспортных происшествий с участием детей угрожающая. Ежегодно на дорогах Ставропольского края, в том числе и Минераловодского района дети получают травмы и увечья.</w:t>
      </w:r>
    </w:p>
    <w:p w:rsidR="00D461E2" w:rsidRPr="008E393D" w:rsidRDefault="00D461E2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ДДТТ предполагает активизацию деятельности образовательных учреждений по обучению детей правилам безопасного поведения на дорогах. Наиболее эффективной формой обучения и воспитания личности безопасного типа является деятельность отрядов юных инспекторов дорожного движения (ЮИД).</w:t>
      </w:r>
    </w:p>
    <w:p w:rsidR="00D461E2" w:rsidRPr="008E393D" w:rsidRDefault="00D461E2" w:rsidP="00D46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задача </w:t>
      </w: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движения ЮИД России – снижение уровня детской смертности на дорогах посредством изучения Правил дорожного движения, воспитания законопослушного гражданина с высоким уровнем нравственной культуры, с уважением относящегося ко всем участникам дорожного движения. </w:t>
      </w:r>
      <w:r w:rsidRPr="008E393D">
        <w:rPr>
          <w:rFonts w:ascii="Times New Roman" w:hAnsi="Times New Roman" w:cs="Times New Roman"/>
          <w:sz w:val="28"/>
          <w:szCs w:val="28"/>
        </w:rPr>
        <w:t xml:space="preserve">Сформировать у учащихся устойчивые навыки соблюдения и выполнения Правил дорожного движения. </w:t>
      </w:r>
      <w:r w:rsidRPr="008E393D">
        <w:rPr>
          <w:rFonts w:ascii="Times New Roman" w:eastAsia="Symbol" w:hAnsi="Times New Roman" w:cs="Times New Roman"/>
          <w:sz w:val="28"/>
          <w:szCs w:val="28"/>
        </w:rPr>
        <w:t xml:space="preserve">   </w:t>
      </w:r>
    </w:p>
    <w:p w:rsidR="00D461E2" w:rsidRPr="008E393D" w:rsidRDefault="00D461E2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 №14 </w:t>
      </w:r>
      <w:proofErr w:type="spellStart"/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  <w:proofErr w:type="spellEnd"/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Пахарь функционирует отряд ЮИД. Членами отряда ЮИД являются учащиеся  4 – х классов. Отряд ЮИД имеет свою структуру, название, девиз.</w:t>
      </w:r>
    </w:p>
    <w:p w:rsidR="00D461E2" w:rsidRPr="008E393D" w:rsidRDefault="00D461E2" w:rsidP="00D46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деятельности отряда ЮИД «Светофор»:</w:t>
      </w:r>
    </w:p>
    <w:p w:rsidR="00D461E2" w:rsidRPr="008E393D" w:rsidRDefault="00D461E2" w:rsidP="00D46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393D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учащихся устойчивых навыков безопасного поведения на улицах и дорогах</w:t>
      </w:r>
    </w:p>
    <w:p w:rsidR="00D461E2" w:rsidRPr="008E393D" w:rsidRDefault="00D461E2" w:rsidP="00D46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деятельности:</w:t>
      </w:r>
    </w:p>
    <w:p w:rsidR="00D461E2" w:rsidRPr="008E393D" w:rsidRDefault="00D461E2" w:rsidP="00D46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C"/>
      </w:r>
      <w:r w:rsidRPr="008E393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 w:rsidRPr="008E39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393D">
        <w:rPr>
          <w:rFonts w:ascii="Times New Roman" w:hAnsi="Times New Roman" w:cs="Times New Roman"/>
          <w:sz w:val="28"/>
          <w:szCs w:val="28"/>
        </w:rPr>
        <w:t xml:space="preserve"> базовое образование в рамках государственных стандартов.</w:t>
      </w:r>
    </w:p>
    <w:p w:rsidR="00D461E2" w:rsidRPr="008E393D" w:rsidRDefault="00D461E2" w:rsidP="00D461E2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E393D">
        <w:rPr>
          <w:rFonts w:ascii="Times New Roman" w:eastAsia="Symbol" w:hAnsi="Times New Roman" w:cs="Times New Roman"/>
          <w:sz w:val="28"/>
          <w:szCs w:val="28"/>
        </w:rPr>
        <w:t xml:space="preserve">        </w:t>
      </w:r>
      <w:r w:rsidRPr="008E393D">
        <w:rPr>
          <w:rFonts w:ascii="Times New Roman" w:hAnsi="Times New Roman" w:cs="Times New Roman"/>
          <w:sz w:val="28"/>
          <w:szCs w:val="28"/>
        </w:rPr>
        <w:t xml:space="preserve">Сформировать у учащихся устойчивые навыки соблюдения и выполнения Правил дорожного движения. </w:t>
      </w:r>
    </w:p>
    <w:p w:rsidR="00D461E2" w:rsidRPr="008E393D" w:rsidRDefault="00D461E2" w:rsidP="00D461E2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E393D">
        <w:rPr>
          <w:rFonts w:ascii="Times New Roman" w:eastAsia="Symbol" w:hAnsi="Times New Roman" w:cs="Times New Roman"/>
          <w:sz w:val="28"/>
          <w:szCs w:val="28"/>
        </w:rPr>
        <w:t xml:space="preserve">        </w:t>
      </w:r>
      <w:r w:rsidRPr="008E393D">
        <w:rPr>
          <w:rFonts w:ascii="Times New Roman" w:hAnsi="Times New Roman" w:cs="Times New Roman"/>
          <w:sz w:val="28"/>
          <w:szCs w:val="28"/>
        </w:rPr>
        <w:t>Отслеживать результативность работы всех участников образовательного учреждения с помощью системы мониторинговой деятельности администрации школы.</w:t>
      </w:r>
    </w:p>
    <w:p w:rsidR="00D461E2" w:rsidRPr="008E393D" w:rsidRDefault="00D461E2" w:rsidP="00D461E2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E393D">
        <w:rPr>
          <w:rFonts w:ascii="Times New Roman" w:eastAsia="Symbol" w:hAnsi="Times New Roman" w:cs="Times New Roman"/>
          <w:sz w:val="28"/>
          <w:szCs w:val="28"/>
        </w:rPr>
        <w:t xml:space="preserve">        </w:t>
      </w:r>
      <w:r w:rsidRPr="008E393D">
        <w:rPr>
          <w:rFonts w:ascii="Times New Roman" w:hAnsi="Times New Roman" w:cs="Times New Roman"/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D461E2" w:rsidRPr="008E393D" w:rsidRDefault="00D461E2" w:rsidP="00D461E2">
      <w:pPr>
        <w:spacing w:before="100" w:beforeAutospacing="1" w:after="100" w:afterAutospacing="1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E393D">
        <w:rPr>
          <w:rFonts w:ascii="Times New Roman" w:eastAsia="Symbol" w:hAnsi="Times New Roman" w:cs="Times New Roman"/>
          <w:sz w:val="28"/>
          <w:szCs w:val="28"/>
        </w:rPr>
        <w:t xml:space="preserve">        </w:t>
      </w:r>
      <w:r w:rsidRPr="008E393D">
        <w:rPr>
          <w:rFonts w:ascii="Times New Roman" w:hAnsi="Times New Roman" w:cs="Times New Roman"/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D461E2" w:rsidRPr="008E393D" w:rsidRDefault="00D461E2" w:rsidP="00D461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93D">
        <w:rPr>
          <w:rFonts w:ascii="Times New Roman" w:eastAsia="Symbol" w:hAnsi="Times New Roman" w:cs="Times New Roman"/>
          <w:sz w:val="28"/>
          <w:szCs w:val="28"/>
        </w:rPr>
        <w:lastRenderedPageBreak/>
        <w:t>   </w:t>
      </w: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Юных Инспекторов Дорожного Движения «Светофор» под руководством Еременко И.Ю. работал по пропаганде безопасности дорожного движения.</w:t>
      </w:r>
    </w:p>
    <w:p w:rsidR="00D461E2" w:rsidRPr="008E393D" w:rsidRDefault="00D461E2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года, в соответствии  с планом воспитательной работы, был составлен план работы отряда ЮИД и план занятий с юными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инспекторами движения  на 2016-2017</w:t>
      </w: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Работа кружка проводилась в соответствии с утвержденным планом. Занятия проводились 1-2  раза в неделю по   утвержденной программе.</w:t>
      </w:r>
    </w:p>
    <w:p w:rsidR="00D461E2" w:rsidRPr="008E393D" w:rsidRDefault="00D461E2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Юидовцы</w:t>
      </w:r>
      <w:proofErr w:type="spellEnd"/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занимались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 «</w:t>
      </w:r>
      <w:proofErr w:type="gramStart"/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</w:t>
      </w:r>
      <w:proofErr w:type="gramEnd"/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движения», соревнования «Я, мои друзья и правила движения», выпуск материалов «Дорожная азбука», проведение викторин, изготовление листовок для обучающихся и их родителей и т.д.</w:t>
      </w:r>
    </w:p>
    <w:p w:rsidR="00D461E2" w:rsidRPr="008E393D" w:rsidRDefault="00D461E2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каждого учебного года при проведении декадника «Внимание – дети!» члены отряда проводят тематические занятия с первоклассниками: «Это каждый должен знать, обязательно на «5», с учащимися начальных классов составляют маршрутные листы «Моя дорога в школу и обратно», викторины «Наш трехцветный друг», «Дорожные знаки важны и нужны, их дети и взрослые помнить должны»; дежурят на перекрестках возле школ по окончании уроков.</w:t>
      </w:r>
    </w:p>
    <w:p w:rsidR="00D461E2" w:rsidRDefault="00D461E2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прошла викторина «Луч знаний ПДД» сред</w:t>
      </w:r>
      <w:r w:rsidR="00070E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обучающихся начальных классов, распространяли листовки «За безопасность движения</w:t>
      </w:r>
      <w:proofErr w:type="gramStart"/>
      <w:r w:rsidR="00070EE5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070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ноябрь), «Стань заметней на дороге»(март) , прошли агитационные выступления «Это каждый  должен знать обязательно на пять».</w:t>
      </w:r>
    </w:p>
    <w:p w:rsidR="00070EE5" w:rsidRPr="008E393D" w:rsidRDefault="00070EE5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1E2" w:rsidRPr="008E393D" w:rsidRDefault="00D461E2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городских конкурсах для школьников: </w:t>
      </w:r>
    </w:p>
    <w:p w:rsidR="00D461E2" w:rsidRPr="008E393D" w:rsidRDefault="00D461E2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туре Смотра строя и песни отрядов ЮИД «Законы дорог уважай!</w:t>
      </w:r>
      <w:proofErr w:type="gramStart"/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0E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70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заняли 1 место в викторине)</w:t>
      </w:r>
    </w:p>
    <w:p w:rsidR="00D461E2" w:rsidRPr="008E393D" w:rsidRDefault="00D461E2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сотрудничали с инспекторами ГАИ.</w:t>
      </w:r>
    </w:p>
    <w:p w:rsidR="00D461E2" w:rsidRPr="008E393D" w:rsidRDefault="00D461E2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летних каникул в центре дневного пребывания ребята из состава отряда ЮИД проводят конкурсы по знанию правил дорожного</w:t>
      </w:r>
      <w:r w:rsidR="00070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движения, рисунков на асфальте, проводили игру-</w:t>
      </w:r>
      <w:proofErr w:type="spellStart"/>
      <w:r w:rsidR="00070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070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организовали встречу с клубом байкером, рассказавшим ребятам о правилах безопасного поведения на дорогах.</w:t>
      </w:r>
    </w:p>
    <w:p w:rsidR="00D461E2" w:rsidRPr="008E393D" w:rsidRDefault="00D461E2" w:rsidP="00D461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учебный год помимо программной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</w:p>
    <w:p w:rsidR="00D461E2" w:rsidRDefault="00070EE5" w:rsidP="0007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61E2" w:rsidRPr="008E393D">
        <w:rPr>
          <w:rFonts w:ascii="Times New Roman" w:hAnsi="Times New Roman" w:cs="Times New Roman"/>
          <w:sz w:val="28"/>
          <w:szCs w:val="28"/>
        </w:rPr>
        <w:t>спользовать материально-технический потенциал школы и другие возможности для обучения и воспитания грамотны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движения.</w:t>
      </w:r>
    </w:p>
    <w:p w:rsidR="00070EE5" w:rsidRDefault="00070EE5" w:rsidP="0007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отряда                                                 Созинова В.М.</w:t>
      </w:r>
      <w:bookmarkStart w:id="0" w:name="_GoBack"/>
      <w:bookmarkEnd w:id="0"/>
    </w:p>
    <w:p w:rsidR="002C3248" w:rsidRDefault="002C3248"/>
    <w:sectPr w:rsidR="002C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2"/>
    <w:rsid w:val="00070EE5"/>
    <w:rsid w:val="002C3248"/>
    <w:rsid w:val="00D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2017-09-07T12:28:00Z</dcterms:created>
  <dcterms:modified xsi:type="dcterms:W3CDTF">2017-09-07T12:28:00Z</dcterms:modified>
</cp:coreProperties>
</file>